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38112" w14:textId="77777777" w:rsidR="00F7348A" w:rsidRDefault="00ED61BF" w:rsidP="00D1446F">
      <w:pPr>
        <w:jc w:val="center"/>
        <w:rPr>
          <w:rFonts w:ascii="Times New Roman" w:hAnsi="Times New Roman" w:cs="Times New Roman"/>
          <w:b/>
          <w:lang w:val="ro-RO"/>
        </w:rPr>
      </w:pPr>
      <w:r w:rsidRPr="00D1446F">
        <w:rPr>
          <w:rFonts w:ascii="Times New Roman" w:hAnsi="Times New Roman" w:cs="Times New Roman"/>
          <w:b/>
          <w:lang w:val="ro-RO"/>
        </w:rPr>
        <w:t>Tabel cuprinzând evidența elevilor cu cerințe educaționale speciale</w:t>
      </w:r>
    </w:p>
    <w:p w14:paraId="4D6B6063" w14:textId="74D09598" w:rsidR="00C02D23" w:rsidRPr="00D1446F" w:rsidRDefault="00C02D23" w:rsidP="00D1446F">
      <w:pPr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AN ȘCOLAR 202</w:t>
      </w:r>
      <w:r w:rsidR="00D67985">
        <w:rPr>
          <w:rFonts w:ascii="Times New Roman" w:hAnsi="Times New Roman" w:cs="Times New Roman"/>
          <w:b/>
          <w:lang w:val="ro-RO"/>
        </w:rPr>
        <w:t>3</w:t>
      </w:r>
      <w:r>
        <w:rPr>
          <w:rFonts w:ascii="Times New Roman" w:hAnsi="Times New Roman" w:cs="Times New Roman"/>
          <w:b/>
          <w:lang w:val="ro-RO"/>
        </w:rPr>
        <w:t>-202</w:t>
      </w:r>
      <w:r w:rsidR="00D67985">
        <w:rPr>
          <w:rFonts w:ascii="Times New Roman" w:hAnsi="Times New Roman" w:cs="Times New Roman"/>
          <w:b/>
          <w:lang w:val="ro-RO"/>
        </w:rPr>
        <w:t>4</w:t>
      </w:r>
    </w:p>
    <w:p w14:paraId="2B5D8F6E" w14:textId="77777777" w:rsidR="00ED61BF" w:rsidRDefault="00ED61BF">
      <w:pPr>
        <w:rPr>
          <w:lang w:val="ro-RO"/>
        </w:rPr>
      </w:pPr>
    </w:p>
    <w:tbl>
      <w:tblPr>
        <w:tblStyle w:val="TableGrid"/>
        <w:tblW w:w="14425" w:type="dxa"/>
        <w:tblLayout w:type="fixed"/>
        <w:tblLook w:val="04A0" w:firstRow="1" w:lastRow="0" w:firstColumn="1" w:lastColumn="0" w:noHBand="0" w:noVBand="1"/>
      </w:tblPr>
      <w:tblGrid>
        <w:gridCol w:w="602"/>
        <w:gridCol w:w="2258"/>
        <w:gridCol w:w="1118"/>
        <w:gridCol w:w="742"/>
        <w:gridCol w:w="3148"/>
        <w:gridCol w:w="1264"/>
        <w:gridCol w:w="1280"/>
        <w:gridCol w:w="1036"/>
        <w:gridCol w:w="993"/>
        <w:gridCol w:w="1984"/>
      </w:tblGrid>
      <w:tr w:rsidR="00ED61BF" w14:paraId="1B3EDDE3" w14:textId="77777777" w:rsidTr="006B5DD7">
        <w:trPr>
          <w:trHeight w:val="255"/>
        </w:trPr>
        <w:tc>
          <w:tcPr>
            <w:tcW w:w="602" w:type="dxa"/>
            <w:vMerge w:val="restart"/>
          </w:tcPr>
          <w:p w14:paraId="3F544428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Nr. Crt.</w:t>
            </w:r>
          </w:p>
        </w:tc>
        <w:tc>
          <w:tcPr>
            <w:tcW w:w="2258" w:type="dxa"/>
            <w:vMerge w:val="restart"/>
          </w:tcPr>
          <w:p w14:paraId="1EC77A2A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Numele și prenumele preșcolarului/elevului cu C.E.S.</w:t>
            </w:r>
          </w:p>
        </w:tc>
        <w:tc>
          <w:tcPr>
            <w:tcW w:w="1118" w:type="dxa"/>
            <w:vMerge w:val="restart"/>
          </w:tcPr>
          <w:p w14:paraId="65A6699C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Nr. Hotărâre</w:t>
            </w:r>
          </w:p>
        </w:tc>
        <w:tc>
          <w:tcPr>
            <w:tcW w:w="742" w:type="dxa"/>
            <w:vMerge w:val="restart"/>
          </w:tcPr>
          <w:p w14:paraId="3C2E6308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Clasa</w:t>
            </w:r>
          </w:p>
        </w:tc>
        <w:tc>
          <w:tcPr>
            <w:tcW w:w="3148" w:type="dxa"/>
            <w:vMerge w:val="restart"/>
          </w:tcPr>
          <w:p w14:paraId="5A9A102F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Diagnostic</w:t>
            </w:r>
          </w:p>
        </w:tc>
        <w:tc>
          <w:tcPr>
            <w:tcW w:w="2544" w:type="dxa"/>
            <w:gridSpan w:val="2"/>
          </w:tcPr>
          <w:p w14:paraId="636BB297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Structuri de sprijin</w:t>
            </w:r>
          </w:p>
        </w:tc>
        <w:tc>
          <w:tcPr>
            <w:tcW w:w="2029" w:type="dxa"/>
            <w:gridSpan w:val="2"/>
          </w:tcPr>
          <w:p w14:paraId="35AF2AB1" w14:textId="77777777" w:rsidR="00ED61BF" w:rsidRPr="006E5575" w:rsidRDefault="000C7824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 xml:space="preserve">Intervenție </w:t>
            </w:r>
          </w:p>
        </w:tc>
        <w:tc>
          <w:tcPr>
            <w:tcW w:w="1984" w:type="dxa"/>
            <w:vMerge w:val="restart"/>
          </w:tcPr>
          <w:p w14:paraId="1C0587FE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Contact părinte/ tutore</w:t>
            </w:r>
          </w:p>
        </w:tc>
      </w:tr>
      <w:tr w:rsidR="00ED61BF" w14:paraId="2F673F37" w14:textId="77777777" w:rsidTr="006B5DD7">
        <w:trPr>
          <w:trHeight w:val="540"/>
        </w:trPr>
        <w:tc>
          <w:tcPr>
            <w:tcW w:w="602" w:type="dxa"/>
            <w:vMerge/>
          </w:tcPr>
          <w:p w14:paraId="55D3134C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  <w:vMerge/>
          </w:tcPr>
          <w:p w14:paraId="1D982F8A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  <w:vMerge/>
          </w:tcPr>
          <w:p w14:paraId="72648E4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  <w:vMerge/>
          </w:tcPr>
          <w:p w14:paraId="16B449FD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  <w:vMerge/>
          </w:tcPr>
          <w:p w14:paraId="1D8727EF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6513B811" w14:textId="77777777" w:rsidR="00ED61BF" w:rsidRPr="00007291" w:rsidRDefault="00ED61BF">
            <w:pPr>
              <w:rPr>
                <w:rFonts w:ascii="Times New Roman" w:hAnsi="Times New Roman" w:cs="Times New Roman"/>
                <w:lang w:val="ro-RO"/>
              </w:rPr>
            </w:pPr>
            <w:r w:rsidRPr="00007291">
              <w:rPr>
                <w:rFonts w:ascii="Times New Roman" w:hAnsi="Times New Roman" w:cs="Times New Roman"/>
                <w:lang w:val="ro-RO"/>
              </w:rPr>
              <w:t>Profesor de sprijin</w:t>
            </w:r>
          </w:p>
        </w:tc>
        <w:tc>
          <w:tcPr>
            <w:tcW w:w="1280" w:type="dxa"/>
          </w:tcPr>
          <w:p w14:paraId="40893F83" w14:textId="77777777" w:rsidR="00ED61BF" w:rsidRPr="00007291" w:rsidRDefault="00ED61BF">
            <w:pPr>
              <w:rPr>
                <w:rFonts w:ascii="Times New Roman" w:hAnsi="Times New Roman" w:cs="Times New Roman"/>
                <w:lang w:val="ro-RO"/>
              </w:rPr>
            </w:pPr>
            <w:r w:rsidRPr="00007291">
              <w:rPr>
                <w:rFonts w:ascii="Times New Roman" w:hAnsi="Times New Roman" w:cs="Times New Roman"/>
                <w:lang w:val="ro-RO"/>
              </w:rPr>
              <w:t>Curriculum adaptat</w:t>
            </w:r>
          </w:p>
        </w:tc>
        <w:tc>
          <w:tcPr>
            <w:tcW w:w="1036" w:type="dxa"/>
          </w:tcPr>
          <w:p w14:paraId="6C566E89" w14:textId="77777777" w:rsidR="00ED61BF" w:rsidRPr="00007291" w:rsidRDefault="00ED61BF">
            <w:pPr>
              <w:rPr>
                <w:rFonts w:ascii="Times New Roman" w:hAnsi="Times New Roman" w:cs="Times New Roman"/>
                <w:lang w:val="ro-RO"/>
              </w:rPr>
            </w:pPr>
            <w:r w:rsidRPr="00007291">
              <w:rPr>
                <w:rFonts w:ascii="Times New Roman" w:hAnsi="Times New Roman" w:cs="Times New Roman"/>
                <w:lang w:val="ro-RO"/>
              </w:rPr>
              <w:t>În cadrul școlii</w:t>
            </w:r>
          </w:p>
        </w:tc>
        <w:tc>
          <w:tcPr>
            <w:tcW w:w="993" w:type="dxa"/>
          </w:tcPr>
          <w:p w14:paraId="4ADB77D4" w14:textId="77777777" w:rsidR="00ED61BF" w:rsidRPr="00007291" w:rsidRDefault="00ED61BF">
            <w:pPr>
              <w:rPr>
                <w:rFonts w:ascii="Times New Roman" w:hAnsi="Times New Roman" w:cs="Times New Roman"/>
                <w:lang w:val="ro-RO"/>
              </w:rPr>
            </w:pPr>
            <w:r w:rsidRPr="00007291">
              <w:rPr>
                <w:rFonts w:ascii="Times New Roman" w:hAnsi="Times New Roman" w:cs="Times New Roman"/>
                <w:lang w:val="ro-RO"/>
              </w:rPr>
              <w:t xml:space="preserve">În afara școlii </w:t>
            </w:r>
          </w:p>
        </w:tc>
        <w:tc>
          <w:tcPr>
            <w:tcW w:w="1984" w:type="dxa"/>
            <w:vMerge/>
          </w:tcPr>
          <w:p w14:paraId="6090D5CF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57CA3B70" w14:textId="77777777" w:rsidTr="006B5DD7">
        <w:tc>
          <w:tcPr>
            <w:tcW w:w="602" w:type="dxa"/>
          </w:tcPr>
          <w:p w14:paraId="26F0F2BB" w14:textId="77777777" w:rsidR="00ED61BF" w:rsidRDefault="00ED61BF">
            <w:pPr>
              <w:rPr>
                <w:lang w:val="ro-RO"/>
              </w:rPr>
            </w:pPr>
          </w:p>
          <w:p w14:paraId="049CA9EF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092FD992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0BBA5BC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0760B64C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243E2786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7F7F1612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497E9AF0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190AC055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4C8139DF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1495F44F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1ADE23E5" w14:textId="77777777" w:rsidTr="006B5DD7">
        <w:tc>
          <w:tcPr>
            <w:tcW w:w="602" w:type="dxa"/>
          </w:tcPr>
          <w:p w14:paraId="04570F22" w14:textId="77777777" w:rsidR="00ED61BF" w:rsidRDefault="00ED61BF">
            <w:pPr>
              <w:rPr>
                <w:lang w:val="ro-RO"/>
              </w:rPr>
            </w:pPr>
          </w:p>
          <w:p w14:paraId="1AEC3DDB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740DBE5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4E4D04BF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7BBC031A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76CFF5FA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231C69A3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140D68C3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6178AC72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6D7C86AD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5D477EF3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70B5EA9B" w14:textId="77777777" w:rsidTr="006B5DD7">
        <w:tc>
          <w:tcPr>
            <w:tcW w:w="602" w:type="dxa"/>
          </w:tcPr>
          <w:p w14:paraId="5713C615" w14:textId="77777777" w:rsidR="00ED61BF" w:rsidRDefault="00ED61BF">
            <w:pPr>
              <w:rPr>
                <w:lang w:val="ro-RO"/>
              </w:rPr>
            </w:pPr>
          </w:p>
          <w:p w14:paraId="2CA2EED1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01B0A3F1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708E0A1F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14274299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4132B163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50CBF995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3C32A212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7D805750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3FA2A2E8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5D506816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7BF9F4AF" w14:textId="77777777" w:rsidTr="006B5DD7">
        <w:tc>
          <w:tcPr>
            <w:tcW w:w="602" w:type="dxa"/>
          </w:tcPr>
          <w:p w14:paraId="0DF63B9D" w14:textId="77777777" w:rsidR="00ED61BF" w:rsidRDefault="00ED61BF">
            <w:pPr>
              <w:rPr>
                <w:lang w:val="ro-RO"/>
              </w:rPr>
            </w:pPr>
          </w:p>
          <w:p w14:paraId="3A59C0E4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2049AFEA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45EE699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6656A26B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24A1E2C7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7185A217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2EA8363B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0635423D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443AD89B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20947FDD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064CE509" w14:textId="77777777" w:rsidTr="006B5DD7">
        <w:tc>
          <w:tcPr>
            <w:tcW w:w="602" w:type="dxa"/>
          </w:tcPr>
          <w:p w14:paraId="3F2CCEA4" w14:textId="77777777" w:rsidR="00ED61BF" w:rsidRDefault="00ED61BF">
            <w:pPr>
              <w:rPr>
                <w:lang w:val="ro-RO"/>
              </w:rPr>
            </w:pPr>
          </w:p>
          <w:p w14:paraId="3500472A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66B6EB13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1265296C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4DF2CED4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76F57680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41D00463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6445156A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49538057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236F549C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010DB7B2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448BAC5E" w14:textId="77777777" w:rsidTr="006B5DD7">
        <w:tc>
          <w:tcPr>
            <w:tcW w:w="602" w:type="dxa"/>
          </w:tcPr>
          <w:p w14:paraId="4EFB34AE" w14:textId="77777777" w:rsidR="00ED61BF" w:rsidRDefault="00ED61BF">
            <w:pPr>
              <w:rPr>
                <w:lang w:val="ro-RO"/>
              </w:rPr>
            </w:pPr>
          </w:p>
          <w:p w14:paraId="1620D535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04A00C41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0B02BD5C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03271831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0DD7B1E6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26D06A79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24916AF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79C24D3D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2E1A1B7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3A9D6DD7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13761084" w14:textId="77777777" w:rsidTr="006B5DD7">
        <w:tc>
          <w:tcPr>
            <w:tcW w:w="602" w:type="dxa"/>
          </w:tcPr>
          <w:p w14:paraId="3D607521" w14:textId="77777777" w:rsidR="00ED61BF" w:rsidRDefault="00ED61BF">
            <w:pPr>
              <w:rPr>
                <w:lang w:val="ro-RO"/>
              </w:rPr>
            </w:pPr>
          </w:p>
          <w:p w14:paraId="387A4AC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4694962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4D523847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6645E644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229F9CD1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604FB6CB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6D2484C7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2D06A9E0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73AFB948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3764073A" w14:textId="77777777" w:rsidR="00ED61BF" w:rsidRDefault="00ED61BF">
            <w:pPr>
              <w:rPr>
                <w:lang w:val="ro-RO"/>
              </w:rPr>
            </w:pPr>
          </w:p>
        </w:tc>
      </w:tr>
      <w:tr w:rsidR="00DB49BF" w14:paraId="0E87F25E" w14:textId="77777777" w:rsidTr="006B5DD7">
        <w:tc>
          <w:tcPr>
            <w:tcW w:w="602" w:type="dxa"/>
          </w:tcPr>
          <w:p w14:paraId="336466A1" w14:textId="77777777" w:rsidR="00DB49BF" w:rsidRDefault="00DB49BF">
            <w:pPr>
              <w:rPr>
                <w:lang w:val="ro-RO"/>
              </w:rPr>
            </w:pPr>
          </w:p>
          <w:p w14:paraId="2DC1FDB0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062E228E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32F05E5B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4A608873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745F70E0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0C7A3E0F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48AB8284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76BADD36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79C569F5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257EDA43" w14:textId="77777777" w:rsidR="00DB49BF" w:rsidRDefault="00DB49BF">
            <w:pPr>
              <w:rPr>
                <w:lang w:val="ro-RO"/>
              </w:rPr>
            </w:pPr>
          </w:p>
        </w:tc>
      </w:tr>
    </w:tbl>
    <w:p w14:paraId="1069B234" w14:textId="77777777" w:rsidR="00ED61BF" w:rsidRPr="00ED61BF" w:rsidRDefault="00ED61BF">
      <w:pPr>
        <w:rPr>
          <w:lang w:val="ro-RO"/>
        </w:rPr>
      </w:pPr>
    </w:p>
    <w:sectPr w:rsidR="00ED61BF" w:rsidRPr="00ED61BF" w:rsidSect="008044E9">
      <w:headerReference w:type="default" r:id="rId7"/>
      <w:pgSz w:w="16838" w:h="11906" w:orient="landscape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171ED" w14:textId="77777777" w:rsidR="00F37B99" w:rsidRDefault="00F37B99" w:rsidP="00ED61BF">
      <w:pPr>
        <w:spacing w:after="0" w:line="240" w:lineRule="auto"/>
      </w:pPr>
      <w:r>
        <w:separator/>
      </w:r>
    </w:p>
  </w:endnote>
  <w:endnote w:type="continuationSeparator" w:id="0">
    <w:p w14:paraId="21334499" w14:textId="77777777" w:rsidR="00F37B99" w:rsidRDefault="00F37B99" w:rsidP="00ED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60FF2" w14:textId="77777777" w:rsidR="00F37B99" w:rsidRDefault="00F37B99" w:rsidP="00ED61BF">
      <w:pPr>
        <w:spacing w:after="0" w:line="240" w:lineRule="auto"/>
      </w:pPr>
      <w:r>
        <w:separator/>
      </w:r>
    </w:p>
  </w:footnote>
  <w:footnote w:type="continuationSeparator" w:id="0">
    <w:p w14:paraId="27E5EED3" w14:textId="77777777" w:rsidR="00F37B99" w:rsidRDefault="00F37B99" w:rsidP="00ED6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7CF67" w14:textId="0C142EF7" w:rsidR="006E5575" w:rsidRPr="006E5575" w:rsidRDefault="00D67985" w:rsidP="00D67985">
    <w:pPr>
      <w:pStyle w:val="Header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w:drawing>
        <wp:inline distT="0" distB="0" distL="0" distR="0" wp14:anchorId="27584E2F" wp14:editId="286A2B84">
          <wp:extent cx="6296454" cy="1361989"/>
          <wp:effectExtent l="0" t="0" r="0" b="0"/>
          <wp:docPr id="143684570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6845708" name="Picture 14368457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6454" cy="13619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9C4C13" w14:textId="77777777" w:rsidR="006E5575" w:rsidRPr="006E5575" w:rsidRDefault="006E5575" w:rsidP="006E5575">
    <w:pPr>
      <w:pStyle w:val="Header"/>
      <w:rPr>
        <w:rFonts w:ascii="Times New Roman" w:hAnsi="Times New Roman" w:cs="Times New Roman"/>
      </w:rPr>
    </w:pPr>
    <w:r w:rsidRPr="006E5575">
      <w:rPr>
        <w:rFonts w:ascii="Times New Roman" w:hAnsi="Times New Roman" w:cs="Times New Roman"/>
      </w:rPr>
      <w:t>Cabinet Școlar/Interșcolar de Asistență</w:t>
    </w:r>
    <w:r w:rsidR="00C02D23">
      <w:rPr>
        <w:rFonts w:ascii="Times New Roman" w:hAnsi="Times New Roman" w:cs="Times New Roman"/>
      </w:rPr>
      <w:t xml:space="preserve"> </w:t>
    </w:r>
    <w:r w:rsidRPr="006E5575">
      <w:rPr>
        <w:rFonts w:ascii="Times New Roman" w:hAnsi="Times New Roman" w:cs="Times New Roman"/>
      </w:rPr>
      <w:t>Psihopedagogică __________________________________</w:t>
    </w:r>
    <w:r w:rsidR="00C02D23">
      <w:rPr>
        <w:rFonts w:ascii="Times New Roman" w:hAnsi="Times New Roman" w:cs="Times New Roman"/>
      </w:rPr>
      <w:t xml:space="preserve"> </w:t>
    </w:r>
    <w:r w:rsidRPr="006E5575">
      <w:rPr>
        <w:rFonts w:ascii="Times New Roman" w:hAnsi="Times New Roman" w:cs="Times New Roman"/>
      </w:rPr>
      <w:t>Prof. cons. șc. __________________________________</w:t>
    </w:r>
  </w:p>
  <w:p w14:paraId="651F74CE" w14:textId="77777777" w:rsidR="009B5CDF" w:rsidRPr="00EE1A48" w:rsidRDefault="009B5CDF" w:rsidP="00EE1A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16D"/>
    <w:rsid w:val="00007291"/>
    <w:rsid w:val="000C7824"/>
    <w:rsid w:val="00244B9E"/>
    <w:rsid w:val="0030383B"/>
    <w:rsid w:val="0035741A"/>
    <w:rsid w:val="00556D61"/>
    <w:rsid w:val="005C4B0E"/>
    <w:rsid w:val="006B5DD7"/>
    <w:rsid w:val="006E5575"/>
    <w:rsid w:val="006F7436"/>
    <w:rsid w:val="007A631E"/>
    <w:rsid w:val="008044E9"/>
    <w:rsid w:val="0081016D"/>
    <w:rsid w:val="009B5CDF"/>
    <w:rsid w:val="009C2984"/>
    <w:rsid w:val="00C02D23"/>
    <w:rsid w:val="00D1446F"/>
    <w:rsid w:val="00D67985"/>
    <w:rsid w:val="00DB19BF"/>
    <w:rsid w:val="00DB49BF"/>
    <w:rsid w:val="00DD7CB8"/>
    <w:rsid w:val="00E1367B"/>
    <w:rsid w:val="00ED61BF"/>
    <w:rsid w:val="00EE1A48"/>
    <w:rsid w:val="00F37B99"/>
    <w:rsid w:val="00F73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FC63E"/>
  <w15:docId w15:val="{CDEBD754-E990-4B80-A092-D84FFEDB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7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6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61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61BF"/>
  </w:style>
  <w:style w:type="paragraph" w:styleId="Footer">
    <w:name w:val="footer"/>
    <w:basedOn w:val="Normal"/>
    <w:link w:val="FooterChar"/>
    <w:uiPriority w:val="99"/>
    <w:unhideWhenUsed/>
    <w:rsid w:val="00ED61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61BF"/>
  </w:style>
  <w:style w:type="paragraph" w:styleId="BalloonText">
    <w:name w:val="Balloon Text"/>
    <w:basedOn w:val="Normal"/>
    <w:link w:val="BalloonTextChar"/>
    <w:uiPriority w:val="99"/>
    <w:semiHidden/>
    <w:unhideWhenUsed/>
    <w:rsid w:val="00556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D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5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4F1B1-E1ED-4D04-AF4B-2F1343F8A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COORDONATOR CJAP</dc:creator>
  <cp:keywords/>
  <dc:description/>
  <cp:lastModifiedBy>LAURENTIU CATALIN SCHIOPU</cp:lastModifiedBy>
  <cp:revision>7</cp:revision>
  <dcterms:created xsi:type="dcterms:W3CDTF">2020-09-08T08:30:00Z</dcterms:created>
  <dcterms:modified xsi:type="dcterms:W3CDTF">2023-09-11T06:54:00Z</dcterms:modified>
</cp:coreProperties>
</file>